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F9E8C" w14:textId="77777777" w:rsidR="00357FEE" w:rsidRDefault="00357FEE" w:rsidP="00357FEE">
      <w:pPr>
        <w:tabs>
          <w:tab w:val="left" w:pos="3633"/>
          <w:tab w:val="center" w:pos="4419"/>
        </w:tabs>
        <w:spacing w:after="0"/>
        <w:jc w:val="center"/>
        <w:rPr>
          <w:rFonts w:ascii="Arial" w:hAnsi="Arial" w:cs="Arial"/>
          <w:b/>
          <w:color w:val="0070C0"/>
          <w:sz w:val="96"/>
          <w:szCs w:val="24"/>
        </w:rPr>
      </w:pPr>
    </w:p>
    <w:p w14:paraId="53C71C2D" w14:textId="77777777" w:rsidR="00652B9D" w:rsidRDefault="00652B9D" w:rsidP="00357FEE">
      <w:pPr>
        <w:tabs>
          <w:tab w:val="left" w:pos="3633"/>
          <w:tab w:val="center" w:pos="4419"/>
        </w:tabs>
        <w:spacing w:after="0"/>
        <w:jc w:val="center"/>
        <w:rPr>
          <w:rFonts w:ascii="Arial" w:hAnsi="Arial" w:cs="Arial"/>
          <w:b/>
          <w:color w:val="92D050"/>
          <w:sz w:val="96"/>
          <w:szCs w:val="24"/>
        </w:rPr>
      </w:pPr>
    </w:p>
    <w:p w14:paraId="06A62163" w14:textId="77777777" w:rsidR="00652B9D" w:rsidRDefault="00652B9D" w:rsidP="00357FEE">
      <w:pPr>
        <w:tabs>
          <w:tab w:val="left" w:pos="3633"/>
          <w:tab w:val="center" w:pos="4419"/>
        </w:tabs>
        <w:spacing w:after="0"/>
        <w:jc w:val="center"/>
        <w:rPr>
          <w:rFonts w:ascii="Arial" w:hAnsi="Arial" w:cs="Arial"/>
          <w:b/>
          <w:color w:val="92D050"/>
          <w:sz w:val="96"/>
          <w:szCs w:val="24"/>
        </w:rPr>
      </w:pPr>
    </w:p>
    <w:p w14:paraId="07EB329B" w14:textId="77777777" w:rsidR="00652B9D" w:rsidRDefault="00652B9D" w:rsidP="00357FEE">
      <w:pPr>
        <w:tabs>
          <w:tab w:val="left" w:pos="3633"/>
          <w:tab w:val="center" w:pos="4419"/>
        </w:tabs>
        <w:spacing w:after="0"/>
        <w:jc w:val="center"/>
        <w:rPr>
          <w:rFonts w:ascii="Arial" w:hAnsi="Arial" w:cs="Arial"/>
          <w:b/>
          <w:color w:val="92D050"/>
          <w:sz w:val="96"/>
          <w:szCs w:val="24"/>
        </w:rPr>
      </w:pPr>
    </w:p>
    <w:p w14:paraId="4E322FD5" w14:textId="2E5B8432" w:rsidR="00357FEE" w:rsidRPr="00652B9D" w:rsidRDefault="00357FEE" w:rsidP="00357FEE">
      <w:pPr>
        <w:tabs>
          <w:tab w:val="left" w:pos="3633"/>
          <w:tab w:val="center" w:pos="4419"/>
        </w:tabs>
        <w:spacing w:after="0"/>
        <w:jc w:val="center"/>
        <w:rPr>
          <w:rFonts w:ascii="Arial" w:hAnsi="Arial" w:cs="Arial"/>
          <w:b/>
          <w:color w:val="C00000"/>
          <w:sz w:val="144"/>
          <w:szCs w:val="24"/>
        </w:rPr>
      </w:pPr>
      <w:r w:rsidRPr="00652B9D">
        <w:rPr>
          <w:rFonts w:ascii="Arial" w:hAnsi="Arial" w:cs="Arial"/>
          <w:b/>
          <w:color w:val="C00000"/>
          <w:sz w:val="144"/>
          <w:szCs w:val="24"/>
        </w:rPr>
        <w:t xml:space="preserve">Enlace  </w:t>
      </w:r>
    </w:p>
    <w:p w14:paraId="7661E973" w14:textId="77777777" w:rsidR="00357FEE" w:rsidRPr="00652B9D" w:rsidRDefault="00357FEE" w:rsidP="00357FEE">
      <w:pPr>
        <w:tabs>
          <w:tab w:val="left" w:pos="3633"/>
          <w:tab w:val="center" w:pos="4419"/>
        </w:tabs>
        <w:spacing w:after="0"/>
        <w:jc w:val="center"/>
        <w:rPr>
          <w:rFonts w:ascii="Arial" w:hAnsi="Arial" w:cs="Arial"/>
          <w:b/>
          <w:color w:val="C00000"/>
          <w:sz w:val="144"/>
          <w:szCs w:val="24"/>
        </w:rPr>
        <w:sectPr w:rsidR="00357FEE" w:rsidRPr="00652B9D" w:rsidSect="00357FE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652B9D">
        <w:rPr>
          <w:rFonts w:ascii="Arial" w:hAnsi="Arial" w:cs="Arial"/>
          <w:b/>
          <w:color w:val="C00000"/>
          <w:sz w:val="144"/>
          <w:szCs w:val="24"/>
        </w:rPr>
        <w:t>Jurídico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56"/>
        <w:gridCol w:w="3847"/>
        <w:gridCol w:w="2925"/>
      </w:tblGrid>
      <w:tr w:rsidR="00357FEE" w14:paraId="45A72CDD" w14:textId="77777777" w:rsidTr="000F2375">
        <w:trPr>
          <w:trHeight w:val="1666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D046" w14:textId="15D2DD2C" w:rsidR="00357FEE" w:rsidRDefault="00652B9D" w:rsidP="000F2375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63BC0BC2" wp14:editId="6FAABBDD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16510</wp:posOffset>
                  </wp:positionV>
                  <wp:extent cx="1028700" cy="1019175"/>
                  <wp:effectExtent l="0" t="0" r="0" b="9525"/>
                  <wp:wrapNone/>
                  <wp:docPr id="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894" t="7541" r="5523" b="11765"/>
                          <a:stretch/>
                        </pic:blipFill>
                        <pic:spPr bwMode="auto">
                          <a:xfrm>
                            <a:off x="0" y="0"/>
                            <a:ext cx="10287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53CBB3" w14:textId="7E15650F" w:rsidR="00357FEE" w:rsidRDefault="00357FEE" w:rsidP="000F23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4354" w14:textId="77777777" w:rsidR="00357FEE" w:rsidRDefault="00357FEE" w:rsidP="000F23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B5DB49" w14:textId="77777777" w:rsidR="00357FEE" w:rsidRDefault="00357FEE" w:rsidP="000F23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AA7456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MANUAL DE PROCEDIMIENTOS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DC19C" w14:textId="77777777" w:rsidR="00357FEE" w:rsidRDefault="00357FEE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396A9F" w14:textId="77777777" w:rsidR="00357FEE" w:rsidRDefault="00357FEE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Fecha de emisión: </w:t>
            </w:r>
          </w:p>
          <w:p w14:paraId="29BC0D49" w14:textId="77777777" w:rsidR="00357FEE" w:rsidRDefault="00357FEE" w:rsidP="000F23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5673DA" w14:textId="77777777" w:rsidR="00357FEE" w:rsidRDefault="00357FEE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de enero 2021</w:t>
            </w:r>
          </w:p>
        </w:tc>
      </w:tr>
    </w:tbl>
    <w:p w14:paraId="3970FCBE" w14:textId="77777777" w:rsidR="00357FEE" w:rsidRDefault="00357FEE" w:rsidP="00357FE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57FEE" w14:paraId="65C3078B" w14:textId="77777777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D26D" w14:textId="77777777" w:rsidR="00357FEE" w:rsidRDefault="00357FEE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416B6D" w14:textId="77777777" w:rsidR="00357FEE" w:rsidRDefault="00357FEE" w:rsidP="000F23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DEL PUESTO:  </w:t>
            </w:r>
            <w:r>
              <w:rPr>
                <w:rFonts w:ascii="Arial" w:hAnsi="Arial" w:cs="Arial"/>
                <w:sz w:val="24"/>
                <w:szCs w:val="24"/>
              </w:rPr>
              <w:t xml:space="preserve">Enlace Jurídico </w:t>
            </w:r>
          </w:p>
        </w:tc>
      </w:tr>
    </w:tbl>
    <w:p w14:paraId="06053C43" w14:textId="77777777" w:rsidR="00357FEE" w:rsidRDefault="00357FEE" w:rsidP="00357FE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39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57FEE" w14:paraId="5394C230" w14:textId="77777777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84E0" w14:textId="77777777" w:rsidR="00357FEE" w:rsidRDefault="00357FEE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273122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OBJETIVO: </w:t>
            </w:r>
            <w:r w:rsidRPr="009B15B5">
              <w:rPr>
                <w:rFonts w:ascii="Arial" w:hAnsi="Arial" w:cs="Arial"/>
                <w:sz w:val="24"/>
                <w:szCs w:val="24"/>
              </w:rPr>
              <w:t>Brindar asesoría jurídica familiar</w:t>
            </w:r>
            <w:r>
              <w:rPr>
                <w:rFonts w:ascii="Arial" w:hAnsi="Arial" w:cs="Arial"/>
                <w:sz w:val="24"/>
                <w:szCs w:val="24"/>
              </w:rPr>
              <w:t xml:space="preserve"> a las personas en situación de </w:t>
            </w:r>
            <w:r w:rsidRPr="009B15B5">
              <w:rPr>
                <w:rFonts w:ascii="Arial" w:hAnsi="Arial" w:cs="Arial"/>
                <w:sz w:val="24"/>
                <w:szCs w:val="24"/>
              </w:rPr>
              <w:t>vulnerabilidad, así como procurar el respeto d</w:t>
            </w:r>
            <w:r>
              <w:rPr>
                <w:rFonts w:ascii="Arial" w:hAnsi="Arial" w:cs="Arial"/>
                <w:sz w:val="24"/>
                <w:szCs w:val="24"/>
              </w:rPr>
              <w:t xml:space="preserve">e sus derechos, a través de la </w:t>
            </w:r>
            <w:r w:rsidRPr="009B15B5">
              <w:rPr>
                <w:rFonts w:ascii="Arial" w:hAnsi="Arial" w:cs="Arial"/>
                <w:sz w:val="24"/>
                <w:szCs w:val="24"/>
              </w:rPr>
              <w:t>atención multidisciplinaria que contribuya al desa</w:t>
            </w:r>
            <w:r>
              <w:rPr>
                <w:rFonts w:ascii="Arial" w:hAnsi="Arial" w:cs="Arial"/>
                <w:sz w:val="24"/>
                <w:szCs w:val="24"/>
              </w:rPr>
              <w:t xml:space="preserve">rrollo de la integración de la familia. 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57FEE" w14:paraId="12C2C7AC" w14:textId="77777777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874E" w14:textId="77777777" w:rsidR="00357FEE" w:rsidRPr="00D12A80" w:rsidRDefault="00357FEE" w:rsidP="000F237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B7F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 w:rsidRPr="00D12A80">
              <w:rPr>
                <w:rFonts w:ascii="Arial" w:hAnsi="Arial" w:cs="Arial"/>
                <w:sz w:val="24"/>
                <w:szCs w:val="24"/>
              </w:rPr>
              <w:t>Brindar asesoría jurídica a las personas de bajos recursos, conforme a los lineamientos y leyes correspondientes.</w:t>
            </w:r>
          </w:p>
          <w:p w14:paraId="1C5562FA" w14:textId="77777777" w:rsidR="00357FEE" w:rsidRPr="00A25F36" w:rsidRDefault="00357FEE" w:rsidP="000F23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5572C376" w14:textId="77777777" w:rsidR="00357FEE" w:rsidRDefault="00357FEE" w:rsidP="00357FE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18"/>
        <w:gridCol w:w="4802"/>
      </w:tblGrid>
      <w:tr w:rsidR="00357FEE" w14:paraId="023F212F" w14:textId="77777777" w:rsidTr="000F2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65A0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8A35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0059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754228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6E77BA9E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7FEE" w14:paraId="1C776A1D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BD33" w14:textId="77777777" w:rsidR="00357FEE" w:rsidRPr="003713E3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1F0D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Auxiliar de Área  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182E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el registro de los ciudadanos.</w:t>
            </w:r>
          </w:p>
        </w:tc>
      </w:tr>
      <w:tr w:rsidR="00357FEE" w14:paraId="72632B8E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EA65D" w14:textId="77777777" w:rsidR="00357FEE" w:rsidRDefault="00357FEE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10BC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Auxiliar de Área  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B2B1" w14:textId="77777777" w:rsidR="00357FEE" w:rsidRDefault="00357FEE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Informar al responsable del área jurídica acerca de las personas que requieren de asesoría Jurídica. </w:t>
            </w:r>
          </w:p>
        </w:tc>
      </w:tr>
      <w:tr w:rsidR="00357FEE" w14:paraId="32970AA6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DF12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9C9261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3CA848BD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48AA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Enlace Jurídico.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589B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Informar al responsable de recepción, pase a los ciudadanos a la oficina para darles atención jurídica. </w:t>
            </w:r>
          </w:p>
        </w:tc>
      </w:tr>
      <w:tr w:rsidR="00357FEE" w14:paraId="509114DE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6210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3EDEE6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5DF9E449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B057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Enlace Jurídico.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E20E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Solicitar a los ciudadanos que proporcionen datos personales para poder brindar la asesoría correspondiente.</w:t>
            </w:r>
          </w:p>
        </w:tc>
      </w:tr>
      <w:tr w:rsidR="00357FEE" w14:paraId="6990AC7F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640F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3D845E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D9B9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Enlace Jurídico.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644D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Escuchar al ciudadano y brindar la asesoría legal correspondiente. </w:t>
            </w:r>
          </w:p>
        </w:tc>
      </w:tr>
    </w:tbl>
    <w:p w14:paraId="6E366BC3" w14:textId="77777777" w:rsidR="00357FEE" w:rsidRDefault="00357FEE" w:rsidP="00357FEE">
      <w:pPr>
        <w:spacing w:after="0"/>
        <w:rPr>
          <w:sz w:val="24"/>
          <w:szCs w:val="24"/>
        </w:rPr>
      </w:pPr>
    </w:p>
    <w:p w14:paraId="38D0F9B2" w14:textId="77777777" w:rsidR="00357FEE" w:rsidRDefault="00357FEE" w:rsidP="00357FEE">
      <w:pPr>
        <w:spacing w:after="0"/>
        <w:rPr>
          <w:sz w:val="24"/>
          <w:szCs w:val="24"/>
        </w:rPr>
      </w:pPr>
    </w:p>
    <w:p w14:paraId="44080432" w14:textId="77777777" w:rsidR="00357FEE" w:rsidRDefault="00357FEE" w:rsidP="00357FEE">
      <w:pPr>
        <w:spacing w:after="0"/>
        <w:rPr>
          <w:sz w:val="24"/>
          <w:szCs w:val="24"/>
        </w:rPr>
      </w:pPr>
    </w:p>
    <w:p w14:paraId="0295C68A" w14:textId="77777777" w:rsidR="00357FEE" w:rsidRDefault="00357FEE" w:rsidP="00357FEE">
      <w:pPr>
        <w:spacing w:after="0"/>
        <w:rPr>
          <w:sz w:val="24"/>
          <w:szCs w:val="24"/>
        </w:rPr>
      </w:pPr>
    </w:p>
    <w:p w14:paraId="46EE3D7A" w14:textId="77777777" w:rsidR="00357FEE" w:rsidRDefault="00357FEE" w:rsidP="00357FEE">
      <w:pPr>
        <w:spacing w:after="0"/>
        <w:rPr>
          <w:sz w:val="24"/>
          <w:szCs w:val="24"/>
        </w:rPr>
      </w:pPr>
    </w:p>
    <w:p w14:paraId="3CB944A5" w14:textId="77777777" w:rsidR="00357FEE" w:rsidRDefault="00357FEE" w:rsidP="00357FEE">
      <w:pPr>
        <w:spacing w:after="0"/>
        <w:rPr>
          <w:sz w:val="24"/>
          <w:szCs w:val="24"/>
        </w:rPr>
      </w:pPr>
    </w:p>
    <w:p w14:paraId="2A8B37D3" w14:textId="77777777" w:rsidR="00357FEE" w:rsidRDefault="00357FEE" w:rsidP="00357FEE">
      <w:pPr>
        <w:spacing w:after="0"/>
        <w:rPr>
          <w:sz w:val="24"/>
          <w:szCs w:val="24"/>
        </w:rPr>
      </w:pPr>
    </w:p>
    <w:p w14:paraId="39E950E0" w14:textId="77777777" w:rsidR="00357FEE" w:rsidRDefault="00357FEE" w:rsidP="00357FEE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57FEE" w14:paraId="5DDE9E16" w14:textId="77777777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7632" w14:textId="77777777" w:rsidR="00357FEE" w:rsidRDefault="00357FEE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532751" w14:textId="77777777" w:rsidR="00357FEE" w:rsidRPr="00D47B2C" w:rsidRDefault="00357FEE" w:rsidP="000F23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B2C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 w:rsidRPr="00D47B2C">
              <w:rPr>
                <w:rFonts w:ascii="Arial" w:hAnsi="Arial" w:cs="Arial"/>
                <w:sz w:val="24"/>
                <w:szCs w:val="24"/>
              </w:rPr>
              <w:t>Realizar visitas domiciliarias con motivo de alguna denuncia que ponga en riesgo la integridad de niños, niñas, adolescentes y la población en general.</w:t>
            </w:r>
          </w:p>
          <w:p w14:paraId="7F182F61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63A9F4" w14:textId="77777777" w:rsidR="00357FEE" w:rsidRDefault="00357FEE" w:rsidP="00357FE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21"/>
        <w:gridCol w:w="4799"/>
      </w:tblGrid>
      <w:tr w:rsidR="00357FEE" w14:paraId="7F677E22" w14:textId="77777777" w:rsidTr="000F2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C810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E02A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5046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8E5CEF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648FE595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7FEE" w14:paraId="1FE6BD75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EBF7" w14:textId="77777777" w:rsidR="00357FEE" w:rsidRDefault="00357FEE" w:rsidP="000F2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8F4843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57D3EA89" w14:textId="77777777" w:rsidR="00357FEE" w:rsidRDefault="00357FEE" w:rsidP="000F237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6C72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Enlace Jurídico.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5A15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Informar 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Director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(a) General del Sistema DIF Municipal, sobre la existencia de una persona en situación de riesgo. </w:t>
            </w:r>
          </w:p>
        </w:tc>
      </w:tr>
      <w:tr w:rsidR="00357FEE" w14:paraId="4FEB24A6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05A5" w14:textId="77777777" w:rsidR="00357FEE" w:rsidRDefault="00357FEE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8A78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(a) del Sistema DIF Municipal 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FD6E" w14:textId="77777777" w:rsidR="00357FEE" w:rsidRDefault="00357FEE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Comisionar al Enlace Jurídico del Sistema DIF Municipal, para realizar una visita domiciliaria. </w:t>
            </w:r>
          </w:p>
        </w:tc>
      </w:tr>
      <w:tr w:rsidR="00357FEE" w14:paraId="0DE05DCD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DD48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DAD8FD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0EC346D8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7347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Enlace Jurídico.</w:t>
            </w:r>
          </w:p>
          <w:p w14:paraId="25306E72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09C46F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Titular del Centro PAMAR.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B8EE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la visita domiciliaria para confirmar la existencia o no de una conducta que ponga en riesgo a una persona.</w:t>
            </w:r>
          </w:p>
        </w:tc>
      </w:tr>
      <w:tr w:rsidR="00357FEE" w14:paraId="265657D0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450E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2425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Titular del Centro PAMAR.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753C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Elaborar el dictamen de la visita domiciliaria, conforme hechos. </w:t>
            </w:r>
          </w:p>
        </w:tc>
      </w:tr>
      <w:tr w:rsidR="00357FEE" w14:paraId="49C8D7F0" w14:textId="77777777" w:rsidTr="000F2375">
        <w:trPr>
          <w:trHeight w:val="6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984F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A6EF0F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C8E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Titular del Centro PAMAR.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FFB7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Entregar el dictamen al Enlace Jurídico para su conocimiento. </w:t>
            </w:r>
          </w:p>
        </w:tc>
      </w:tr>
      <w:tr w:rsidR="00357FEE" w14:paraId="02C38BA1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DE77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519F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Enlace Jurídico.</w:t>
            </w:r>
          </w:p>
          <w:p w14:paraId="66CF2B28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9B0A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Informar 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Director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(a) General del Sistema DIF Municipal sobre la visita domiciliaria hecha y notificando el dictamen. </w:t>
            </w:r>
          </w:p>
        </w:tc>
      </w:tr>
    </w:tbl>
    <w:p w14:paraId="22D04D6C" w14:textId="77777777" w:rsidR="00357FEE" w:rsidRDefault="00357FEE" w:rsidP="00357FEE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57FEE" w14:paraId="341C267B" w14:textId="77777777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E8FA" w14:textId="77777777" w:rsidR="00357FEE" w:rsidRDefault="00357FEE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9486E7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F36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>
              <w:rPr>
                <w:rFonts w:ascii="Arial" w:hAnsi="Arial" w:cs="Arial"/>
                <w:sz w:val="24"/>
                <w:szCs w:val="24"/>
              </w:rPr>
              <w:t xml:space="preserve">Elaborar </w:t>
            </w:r>
            <w:r w:rsidRPr="00A25F36">
              <w:rPr>
                <w:rFonts w:ascii="Arial" w:hAnsi="Arial" w:cs="Arial"/>
                <w:sz w:val="24"/>
                <w:szCs w:val="24"/>
              </w:rPr>
              <w:t>convenios con instituciones públicas y privadas, que aporten beneficios para el trabajo del Sistema DIF Municipal.</w:t>
            </w:r>
          </w:p>
          <w:p w14:paraId="4A081BB7" w14:textId="77777777" w:rsidR="00357FEE" w:rsidRPr="00A25F36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FCFED9" w14:textId="77777777" w:rsidR="00357FEE" w:rsidRDefault="00357FEE" w:rsidP="00357FE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21"/>
        <w:gridCol w:w="4799"/>
      </w:tblGrid>
      <w:tr w:rsidR="00357FEE" w14:paraId="3AD7EA86" w14:textId="77777777" w:rsidTr="000F2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98D38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74A3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5C24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39C37E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190DA0A0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7FEE" w14:paraId="54FF4676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ECB3" w14:textId="77777777" w:rsidR="00357FEE" w:rsidRDefault="00357FEE" w:rsidP="000F2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215696" w14:textId="77777777" w:rsidR="00357FEE" w:rsidRPr="00D47B2C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7DE0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(a) General del Sistema DIF Municipal. 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DBDB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Detectar una necesidad en el Sistema DIF Municipal, que requiera de un convenio con alguna institución para su cumplimiento.</w:t>
            </w:r>
          </w:p>
        </w:tc>
      </w:tr>
      <w:tr w:rsidR="00357FEE" w14:paraId="70197860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F7E7" w14:textId="77777777" w:rsidR="00357FEE" w:rsidRPr="00234C6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4C6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4D5B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(a) General del Sistema DIF Municipal.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803C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Comisionar al Enlace Jurídico del Sistema DIF Municipal para la elaboración del convenio.</w:t>
            </w:r>
          </w:p>
        </w:tc>
      </w:tr>
      <w:tr w:rsidR="00357FEE" w14:paraId="23FD7DEA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0160" w14:textId="77777777" w:rsidR="00357FEE" w:rsidRDefault="00357FEE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7526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Enlace Jurídico.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1243" w14:textId="77777777" w:rsidR="00357FEE" w:rsidRDefault="00357FEE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Contactar al titular de la institución pública o privada y pedirle que, en nombre de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Director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(a) General del Sistema DIF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Municipal celebren un convenio de colaboración para cubrir una necesidad. </w:t>
            </w:r>
          </w:p>
        </w:tc>
      </w:tr>
      <w:tr w:rsidR="00357FEE" w14:paraId="0A964309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5139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3CE208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34B81D15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6FBF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Enlace Jurídico.</w:t>
            </w:r>
          </w:p>
          <w:p w14:paraId="410B9FF2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CB2C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Establecer con el titular de la institución pública o privada, las condiciones bajo las cuales se realizará el convenio.</w:t>
            </w:r>
          </w:p>
        </w:tc>
      </w:tr>
      <w:tr w:rsidR="00357FEE" w14:paraId="4FBC1F08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610C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ECB7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Enlace Jurídico.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FCC7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Elaborar el convenio de colaboración conforme a las condiciones.</w:t>
            </w:r>
          </w:p>
        </w:tc>
      </w:tr>
      <w:tr w:rsidR="00357FEE" w14:paraId="747224FB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4D58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33AA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Enlace Jurídico. 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BC9F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Presentar el convenio 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Director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(a) General del Sistema DIF Municipal, así mismo al Presidente de la Junta de Gobierno.</w:t>
            </w:r>
          </w:p>
        </w:tc>
      </w:tr>
      <w:tr w:rsidR="00357FEE" w14:paraId="7B333D31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AFE3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C5774D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6B7E84A9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305E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(a) General del Sistema DIF Municipal. </w:t>
            </w:r>
          </w:p>
          <w:p w14:paraId="6EB0726B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225ED9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Municipal  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5490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Revisar el convenio de colaboración de la institución pública o privada.</w:t>
            </w:r>
          </w:p>
          <w:p w14:paraId="5DC21F2F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FEE" w14:paraId="146538E8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68F3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1EB4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(a) General del Sistema DIF Municipal. </w:t>
            </w:r>
          </w:p>
          <w:p w14:paraId="3BE88C93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65AB2F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Municipal.  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045D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Autorizar el convenio de colaboración de la institución pública o privada.</w:t>
            </w:r>
          </w:p>
        </w:tc>
      </w:tr>
      <w:tr w:rsidR="00357FEE" w14:paraId="49ED0B06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DCF3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DD0064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B2F3" w14:textId="77777777" w:rsidR="00357FEE" w:rsidRPr="00CC225B" w:rsidRDefault="00357FEE" w:rsidP="000F2375">
            <w:pPr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Enlace Jurídico.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FE13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Acudir a la institución pública o privada y presentar el convenio al titular. </w:t>
            </w:r>
          </w:p>
        </w:tc>
      </w:tr>
      <w:tr w:rsidR="00357FEE" w14:paraId="6091B86F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C324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670D60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  <w:p w14:paraId="7B78F8C8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19D9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Enlace Jurídico. 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8A27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Pactar con la institución pública o privada, la fecha y hora en la cual se celebrará la firma del convenio de colaboración. </w:t>
            </w:r>
          </w:p>
        </w:tc>
      </w:tr>
      <w:tr w:rsidR="00357FEE" w14:paraId="21CA7415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51FD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1F44AF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  <w:p w14:paraId="3E9AA506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9A8A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(a) General del Sistema DIF Municipal. </w:t>
            </w:r>
          </w:p>
          <w:p w14:paraId="646A8549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882399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Municipal  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9BDE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Firmar el convenio de colaboración con la institución pública o privada. </w:t>
            </w:r>
          </w:p>
        </w:tc>
      </w:tr>
    </w:tbl>
    <w:p w14:paraId="6ED41AB3" w14:textId="77777777" w:rsidR="00357FEE" w:rsidRDefault="00357FEE" w:rsidP="00357FEE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57FEE" w14:paraId="1611E518" w14:textId="77777777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3365" w14:textId="77777777" w:rsidR="00357FEE" w:rsidRDefault="00357FEE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ED98F5" w14:textId="77777777" w:rsidR="00357FEE" w:rsidRPr="00D51921" w:rsidRDefault="00357FEE" w:rsidP="000F23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1921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 w:rsidRPr="00CD035B">
              <w:rPr>
                <w:rFonts w:ascii="Arial" w:hAnsi="Arial" w:cs="Arial"/>
                <w:sz w:val="24"/>
                <w:szCs w:val="24"/>
              </w:rPr>
              <w:t>Enlace con la Red Mexicana de Ciudades Amigas de la Niñez</w:t>
            </w:r>
            <w:r w:rsidRPr="00D5192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78E8762" w14:textId="77777777" w:rsidR="00357FEE" w:rsidRDefault="00357FEE" w:rsidP="00357FE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22"/>
        <w:gridCol w:w="4798"/>
      </w:tblGrid>
      <w:tr w:rsidR="00357FEE" w14:paraId="3475F723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A73F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0443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5927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BA0CB3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00861F93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7FEE" w14:paraId="0FAA3880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BE0D" w14:textId="77777777" w:rsidR="00357FEE" w:rsidRDefault="00357FEE" w:rsidP="000F2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05D0E1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302B02E5" w14:textId="77777777" w:rsidR="00357FEE" w:rsidRDefault="00357FEE" w:rsidP="000F237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E165" w14:textId="77777777" w:rsidR="00357FEE" w:rsidRPr="00B62C0F" w:rsidRDefault="00357FE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B62C0F">
              <w:rPr>
                <w:rFonts w:ascii="Arial" w:hAnsi="Arial" w:cs="Arial"/>
                <w:sz w:val="24"/>
                <w:szCs w:val="24"/>
              </w:rPr>
              <w:t>Presidencia de la RMCAN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CBDB" w14:textId="77777777" w:rsidR="00357FEE" w:rsidRPr="00B62C0F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C0F">
              <w:rPr>
                <w:rFonts w:ascii="Arial" w:hAnsi="Arial" w:cs="Arial"/>
                <w:sz w:val="24"/>
                <w:szCs w:val="24"/>
              </w:rPr>
              <w:t>Invita al municipio de Huichapan a formar parte de la RMCAN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57FEE" w14:paraId="4C93EA5F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632DC" w14:textId="77777777" w:rsidR="00357FEE" w:rsidRDefault="00357FEE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E9C7" w14:textId="77777777" w:rsidR="00357FEE" w:rsidRPr="00B62C0F" w:rsidRDefault="00357FEE" w:rsidP="000F23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Director(a) del Sistema DIF Municipal.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588D" w14:textId="77777777" w:rsidR="00357FEE" w:rsidRPr="00B62C0F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C0F">
              <w:rPr>
                <w:rFonts w:ascii="Arial" w:hAnsi="Arial" w:cs="Arial"/>
                <w:sz w:val="24"/>
                <w:szCs w:val="24"/>
              </w:rPr>
              <w:t>Acepta invitación y envía información al presidente, para la creación de la carta intención.</w:t>
            </w:r>
          </w:p>
        </w:tc>
      </w:tr>
      <w:tr w:rsidR="00357FEE" w14:paraId="1DABC9E5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0D7C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79391E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02912365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97F6" w14:textId="77777777" w:rsidR="00357FEE" w:rsidRPr="00B62C0F" w:rsidRDefault="00357FE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B62C0F">
              <w:rPr>
                <w:rFonts w:ascii="Arial" w:hAnsi="Arial" w:cs="Arial"/>
                <w:sz w:val="24"/>
                <w:szCs w:val="24"/>
              </w:rPr>
              <w:t xml:space="preserve">Presidente </w:t>
            </w:r>
            <w:r>
              <w:rPr>
                <w:rFonts w:ascii="Arial" w:hAnsi="Arial" w:cs="Arial"/>
                <w:sz w:val="24"/>
                <w:szCs w:val="24"/>
              </w:rPr>
              <w:t>Municipal Constitucional.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69AC" w14:textId="77777777" w:rsidR="00357FEE" w:rsidRPr="00B62C0F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Creación de</w:t>
            </w:r>
            <w:r w:rsidRPr="00B62C0F">
              <w:rPr>
                <w:rFonts w:ascii="Arial" w:hAnsi="Arial" w:cs="Arial"/>
                <w:sz w:val="24"/>
                <w:szCs w:val="24"/>
              </w:rPr>
              <w:t xml:space="preserve"> Carta intención del municipio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57FEE" w14:paraId="26281DF8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2AEF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FD60" w14:textId="77777777" w:rsidR="00357FEE" w:rsidRPr="00B62C0F" w:rsidRDefault="00357FEE" w:rsidP="000F23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Enlace Jurídico.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0A96" w14:textId="77777777" w:rsidR="00357FEE" w:rsidRPr="00B62C0F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C0F">
              <w:rPr>
                <w:rFonts w:ascii="Arial" w:hAnsi="Arial" w:cs="Arial"/>
                <w:sz w:val="24"/>
                <w:szCs w:val="24"/>
              </w:rPr>
              <w:t>Investigar los Indicadores municipales con los que cuenta nuestro municipio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57FEE" w14:paraId="7A936707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8823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86C6" w14:textId="77777777" w:rsidR="00357FEE" w:rsidRPr="00B62C0F" w:rsidRDefault="00357FEE" w:rsidP="000F23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Director(a) del Sistema DIF Municipal.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2EAD" w14:textId="77777777" w:rsidR="00357FEE" w:rsidRPr="00B62C0F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C0F">
              <w:rPr>
                <w:rFonts w:ascii="Arial" w:hAnsi="Arial" w:cs="Arial"/>
                <w:sz w:val="24"/>
                <w:szCs w:val="24"/>
              </w:rPr>
              <w:t>Revisa documentación para su env</w:t>
            </w:r>
            <w:r>
              <w:rPr>
                <w:rFonts w:ascii="Arial" w:hAnsi="Arial" w:cs="Arial"/>
                <w:sz w:val="24"/>
                <w:szCs w:val="24"/>
              </w:rPr>
              <w:t>ió a la presidencia de la RMCAN.</w:t>
            </w:r>
          </w:p>
        </w:tc>
      </w:tr>
      <w:tr w:rsidR="00357FEE" w14:paraId="152D202B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82FD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81D8BB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4064804F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32A2" w14:textId="77777777" w:rsidR="00357FEE" w:rsidRPr="00B62C0F" w:rsidRDefault="00357FE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B62C0F">
              <w:rPr>
                <w:rFonts w:ascii="Arial" w:hAnsi="Arial" w:cs="Arial"/>
                <w:sz w:val="24"/>
                <w:szCs w:val="24"/>
              </w:rPr>
              <w:t xml:space="preserve">Presidencia de la RMCAN 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6C2F" w14:textId="77777777" w:rsidR="00357FEE" w:rsidRPr="00B62C0F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C0F">
              <w:rPr>
                <w:rFonts w:ascii="Arial" w:hAnsi="Arial" w:cs="Arial"/>
                <w:sz w:val="24"/>
                <w:szCs w:val="24"/>
              </w:rPr>
              <w:t>Solicita diagnóstico de la infanc</w:t>
            </w:r>
            <w:r>
              <w:rPr>
                <w:rFonts w:ascii="Arial" w:hAnsi="Arial" w:cs="Arial"/>
                <w:sz w:val="24"/>
                <w:szCs w:val="24"/>
              </w:rPr>
              <w:t>ia en el municipio de Huichapan.</w:t>
            </w:r>
          </w:p>
        </w:tc>
      </w:tr>
      <w:tr w:rsidR="00357FEE" w14:paraId="5264C9EB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C3F8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03B2" w14:textId="77777777" w:rsidR="00357FEE" w:rsidRPr="00B62C0F" w:rsidRDefault="00357FEE" w:rsidP="000F23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Enlace Jurídico.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8E37" w14:textId="77777777" w:rsidR="00357FEE" w:rsidRPr="00B62C0F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C0F">
              <w:rPr>
                <w:rFonts w:ascii="Arial" w:hAnsi="Arial" w:cs="Arial"/>
                <w:sz w:val="24"/>
                <w:szCs w:val="24"/>
              </w:rPr>
              <w:t>Realizar investigación sobre el diagnóstico de la infanc</w:t>
            </w:r>
            <w:r>
              <w:rPr>
                <w:rFonts w:ascii="Arial" w:hAnsi="Arial" w:cs="Arial"/>
                <w:sz w:val="24"/>
                <w:szCs w:val="24"/>
              </w:rPr>
              <w:t>ia en el municipio de Huichapan.</w:t>
            </w:r>
          </w:p>
        </w:tc>
      </w:tr>
      <w:tr w:rsidR="00357FEE" w14:paraId="75EF90A9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129C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ED80" w14:textId="77777777" w:rsidR="00357FEE" w:rsidRPr="00B62C0F" w:rsidRDefault="00357FEE" w:rsidP="000F23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Director(a) del Sistema DIF M</w:t>
            </w:r>
            <w:r w:rsidRPr="00B62C0F">
              <w:rPr>
                <w:rFonts w:ascii="Arial" w:hAnsi="Arial" w:cs="Arial"/>
                <w:sz w:val="24"/>
                <w:szCs w:val="24"/>
              </w:rPr>
              <w:t xml:space="preserve">unicipal 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00AB" w14:textId="77777777" w:rsidR="00357FEE" w:rsidRPr="00B62C0F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C0F">
              <w:rPr>
                <w:rFonts w:ascii="Arial" w:hAnsi="Arial" w:cs="Arial"/>
                <w:sz w:val="24"/>
                <w:szCs w:val="24"/>
              </w:rPr>
              <w:t>Revisa documentación para su envió a la presidencia de la RMCAN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57FEE" w14:paraId="1ABD13E0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9CDB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41F9" w14:textId="77777777" w:rsidR="00357FEE" w:rsidRPr="00B62C0F" w:rsidRDefault="00357FEE" w:rsidP="000F23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Director(a) del Sistema DIF M</w:t>
            </w:r>
            <w:r w:rsidRPr="00B62C0F">
              <w:rPr>
                <w:rFonts w:ascii="Arial" w:hAnsi="Arial" w:cs="Arial"/>
                <w:sz w:val="24"/>
                <w:szCs w:val="24"/>
              </w:rPr>
              <w:t xml:space="preserve">unicipal </w:t>
            </w:r>
          </w:p>
          <w:p w14:paraId="303A9AB8" w14:textId="77777777" w:rsidR="00357FEE" w:rsidRDefault="00357FEE" w:rsidP="000F23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4E443B" w14:textId="77777777" w:rsidR="00357FEE" w:rsidRPr="00B62C0F" w:rsidRDefault="00357FEE" w:rsidP="000F23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Enlace Jurídico de DIF Municipal.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7EE5" w14:textId="77777777" w:rsidR="00357FEE" w:rsidRPr="00B62C0F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C0F">
              <w:rPr>
                <w:rFonts w:ascii="Arial" w:hAnsi="Arial" w:cs="Arial"/>
                <w:sz w:val="24"/>
                <w:szCs w:val="24"/>
              </w:rPr>
              <w:t>Asistir a asambleas que organiza el órgano directivo de la red mexicana de ciudades amigas de la niñez.</w:t>
            </w:r>
          </w:p>
        </w:tc>
      </w:tr>
      <w:tr w:rsidR="00357FEE" w14:paraId="68B680CF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3571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0B51" w14:textId="77777777" w:rsidR="00357FEE" w:rsidRPr="00B62C0F" w:rsidRDefault="00357FEE" w:rsidP="000F23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Enlace Jurídico.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DF0A" w14:textId="77777777" w:rsidR="00357FEE" w:rsidRPr="00B62C0F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C0F">
              <w:rPr>
                <w:rFonts w:ascii="Arial" w:hAnsi="Arial" w:cs="Arial"/>
                <w:sz w:val="24"/>
                <w:szCs w:val="24"/>
              </w:rPr>
              <w:t>Cumplir con los requerimientos solicitados en la asamblea.</w:t>
            </w:r>
          </w:p>
        </w:tc>
      </w:tr>
    </w:tbl>
    <w:p w14:paraId="3C7880E8" w14:textId="77777777" w:rsidR="00357FEE" w:rsidRDefault="00357FEE" w:rsidP="00357FEE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57FEE" w14:paraId="77160E97" w14:textId="77777777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19D9" w14:textId="77777777" w:rsidR="00357FEE" w:rsidRDefault="00357FEE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4A844D" w14:textId="77777777" w:rsidR="00357FEE" w:rsidRPr="006E08B7" w:rsidRDefault="00357FEE" w:rsidP="000F2375">
            <w:pPr>
              <w:rPr>
                <w:sz w:val="20"/>
                <w:szCs w:val="20"/>
              </w:rPr>
            </w:pPr>
            <w:r w:rsidRPr="006E08B7">
              <w:rPr>
                <w:rFonts w:ascii="Arial" w:hAnsi="Arial" w:cs="Arial"/>
                <w:b/>
                <w:sz w:val="24"/>
                <w:szCs w:val="24"/>
              </w:rPr>
              <w:t xml:space="preserve">NOMBRE DE LA FUNCIÓN: </w:t>
            </w:r>
            <w:r w:rsidRPr="006E08B7">
              <w:rPr>
                <w:rFonts w:ascii="Arial" w:hAnsi="Arial" w:cs="Arial"/>
                <w:sz w:val="24"/>
                <w:szCs w:val="24"/>
              </w:rPr>
              <w:t>Enlace Municipal con la “Dirección de Atención al Migrante”</w:t>
            </w:r>
          </w:p>
          <w:p w14:paraId="2EC28286" w14:textId="77777777" w:rsidR="00357FEE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3AB4BD" w14:textId="77777777" w:rsidR="00357FEE" w:rsidRDefault="00357FEE" w:rsidP="00357FEE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21"/>
        <w:gridCol w:w="4799"/>
      </w:tblGrid>
      <w:tr w:rsidR="00357FEE" w14:paraId="182B7455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7020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880B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D0C3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D6763F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59832B92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7FEE" w14:paraId="769795BD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90C2" w14:textId="77777777" w:rsidR="00357FEE" w:rsidRDefault="00357FEE" w:rsidP="000F2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303EF0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59EB5C92" w14:textId="77777777" w:rsidR="00357FEE" w:rsidRDefault="00357FEE" w:rsidP="000F237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FA5" w14:textId="77777777" w:rsidR="00357FEE" w:rsidRPr="00B62C0F" w:rsidRDefault="00357FEE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B62C0F">
              <w:rPr>
                <w:rFonts w:ascii="Arial" w:hAnsi="Arial" w:cs="Arial"/>
                <w:sz w:val="24"/>
                <w:szCs w:val="24"/>
              </w:rPr>
              <w:t xml:space="preserve">Dirección de atención al migrante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A848" w14:textId="77777777" w:rsidR="00357FEE" w:rsidRPr="00B62C0F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Solicita al Presidente Municipal un enlace con Dirección de Atención al Migrante.</w:t>
            </w:r>
          </w:p>
        </w:tc>
      </w:tr>
      <w:tr w:rsidR="00357FEE" w14:paraId="1D67E02F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6DB8" w14:textId="77777777" w:rsidR="00357FEE" w:rsidRDefault="00357FEE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01A3" w14:textId="77777777" w:rsidR="00357FEE" w:rsidRPr="00B62C0F" w:rsidRDefault="00357FEE" w:rsidP="000F23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Presidente Municipal Constitucional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A33C" w14:textId="77777777" w:rsidR="00357FEE" w:rsidRPr="00B62C0F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Extender nombramiento al Enlace Municipal con la Dirección de Atención al Migrante.</w:t>
            </w:r>
            <w:r w:rsidRPr="00B62C0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57FEE" w14:paraId="60823DFE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2512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EDA5" w14:textId="77777777" w:rsidR="00357FEE" w:rsidRPr="00B62C0F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Enlace Jurídico.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9F11" w14:textId="77777777" w:rsidR="00357FEE" w:rsidRPr="00B62C0F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C0F">
              <w:rPr>
                <w:rFonts w:ascii="Arial" w:hAnsi="Arial" w:cs="Arial"/>
                <w:sz w:val="24"/>
                <w:szCs w:val="24"/>
              </w:rPr>
              <w:t>Presentarse ante dirección de atención al migrante para llevar nombramiento.</w:t>
            </w:r>
          </w:p>
        </w:tc>
      </w:tr>
      <w:tr w:rsidR="00357FEE" w14:paraId="0ED6064E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2BFC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6644" w14:textId="77777777" w:rsidR="00357FEE" w:rsidRPr="00B62C0F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Enlace Jurídico.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4B7E" w14:textId="77777777" w:rsidR="00357FEE" w:rsidRPr="00B62C0F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C0F">
              <w:rPr>
                <w:rFonts w:ascii="Arial" w:hAnsi="Arial" w:cs="Arial"/>
                <w:sz w:val="24"/>
                <w:szCs w:val="24"/>
              </w:rPr>
              <w:t>Llevar actas de nacimiento del programa municipal disfrutando mis derechos mexicanos, para tramitar apostilla.</w:t>
            </w:r>
          </w:p>
        </w:tc>
      </w:tr>
      <w:tr w:rsidR="00357FEE" w14:paraId="3C4AA1A4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969B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A1F5" w14:textId="77777777" w:rsidR="00357FEE" w:rsidRPr="00B62C0F" w:rsidRDefault="00357FEE" w:rsidP="000F23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Dirección de A</w:t>
            </w:r>
            <w:r w:rsidRPr="00B62C0F">
              <w:rPr>
                <w:rFonts w:ascii="Arial" w:hAnsi="Arial" w:cs="Arial"/>
                <w:sz w:val="24"/>
                <w:szCs w:val="24"/>
              </w:rPr>
              <w:t>tenció</w:t>
            </w:r>
            <w:r>
              <w:rPr>
                <w:rFonts w:ascii="Arial" w:hAnsi="Arial" w:cs="Arial"/>
                <w:sz w:val="24"/>
                <w:szCs w:val="24"/>
              </w:rPr>
              <w:t>n al M</w:t>
            </w:r>
            <w:r w:rsidRPr="00B62C0F">
              <w:rPr>
                <w:rFonts w:ascii="Arial" w:hAnsi="Arial" w:cs="Arial"/>
                <w:sz w:val="24"/>
                <w:szCs w:val="24"/>
              </w:rPr>
              <w:t>igrante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1231" w14:textId="77777777" w:rsidR="00357FEE" w:rsidRPr="00B62C0F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C0F">
              <w:rPr>
                <w:rFonts w:ascii="Arial" w:hAnsi="Arial" w:cs="Arial"/>
                <w:sz w:val="24"/>
                <w:szCs w:val="24"/>
              </w:rPr>
              <w:t>Recibe actas de nacimiento y realiza trámite para solicitar apostilla.</w:t>
            </w:r>
          </w:p>
        </w:tc>
      </w:tr>
      <w:tr w:rsidR="00357FEE" w14:paraId="1B336B4D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E121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F46C95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4F71" w14:textId="77777777" w:rsidR="00357FEE" w:rsidRPr="00B62C0F" w:rsidRDefault="00357FEE" w:rsidP="000F23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Dirección de Atención al M</w:t>
            </w:r>
            <w:r w:rsidRPr="00B62C0F">
              <w:rPr>
                <w:rFonts w:ascii="Arial" w:hAnsi="Arial" w:cs="Arial"/>
                <w:sz w:val="24"/>
                <w:szCs w:val="24"/>
              </w:rPr>
              <w:t>igrante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8E8D" w14:textId="77777777" w:rsidR="00357FEE" w:rsidRPr="00B62C0F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C0F">
              <w:rPr>
                <w:rFonts w:ascii="Arial" w:hAnsi="Arial" w:cs="Arial"/>
                <w:sz w:val="24"/>
                <w:szCs w:val="24"/>
              </w:rPr>
              <w:t>Entrega actas de nacimiento y apostillas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57FEE" w14:paraId="32232ACA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25AB" w14:textId="77777777" w:rsidR="00357FEE" w:rsidRDefault="00357FEE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C98B" w14:textId="77777777" w:rsidR="00357FEE" w:rsidRPr="00B62C0F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Enlace Jurídico.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AAB7" w14:textId="77777777" w:rsidR="00357FEE" w:rsidRPr="00B62C0F" w:rsidRDefault="00357FE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C0F">
              <w:rPr>
                <w:rFonts w:ascii="Arial" w:hAnsi="Arial" w:cs="Arial"/>
                <w:sz w:val="24"/>
                <w:szCs w:val="24"/>
              </w:rPr>
              <w:t xml:space="preserve">Recibe actas de nacimiento y apostillas. </w:t>
            </w:r>
          </w:p>
        </w:tc>
      </w:tr>
    </w:tbl>
    <w:p w14:paraId="730805DC" w14:textId="557BAA0A" w:rsidR="00FA2CFF" w:rsidRDefault="00FA2CFF" w:rsidP="00652B9D">
      <w:pPr>
        <w:tabs>
          <w:tab w:val="left" w:pos="3633"/>
          <w:tab w:val="center" w:pos="4419"/>
        </w:tabs>
        <w:rPr>
          <w:rFonts w:ascii="Arial" w:hAnsi="Arial" w:cs="Arial"/>
          <w:b/>
          <w:color w:val="0070C0"/>
          <w:sz w:val="96"/>
          <w:szCs w:val="24"/>
        </w:rPr>
      </w:pPr>
    </w:p>
    <w:sectPr w:rsidR="00FA2C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FF"/>
    <w:rsid w:val="00357FEE"/>
    <w:rsid w:val="00652B9D"/>
    <w:rsid w:val="00F32BAC"/>
    <w:rsid w:val="00FA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241D7"/>
  <w15:chartTrackingRefBased/>
  <w15:docId w15:val="{40CF7C7A-A7D4-4EED-8CB0-BDEB142D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CFF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A2C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CFF"/>
    <w:rPr>
      <w:kern w:val="0"/>
      <w14:ligatures w14:val="none"/>
    </w:rPr>
  </w:style>
  <w:style w:type="table" w:styleId="Tablaconcuadrcula">
    <w:name w:val="Table Grid"/>
    <w:basedOn w:val="Tablanormal"/>
    <w:uiPriority w:val="59"/>
    <w:rsid w:val="00FA2C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7FE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900</Words>
  <Characters>4956</Characters>
  <Application>Microsoft Office Word</Application>
  <DocSecurity>4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DIF MUNICIPAL HUICHAPAN</dc:creator>
  <cp:keywords/>
  <dc:description/>
  <cp:lastModifiedBy>DIF</cp:lastModifiedBy>
  <cp:revision>2</cp:revision>
  <dcterms:created xsi:type="dcterms:W3CDTF">2025-01-21T23:35:00Z</dcterms:created>
  <dcterms:modified xsi:type="dcterms:W3CDTF">2025-01-21T23:35:00Z</dcterms:modified>
</cp:coreProperties>
</file>